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3C" w:rsidRPr="00DE68B2" w:rsidRDefault="0055363C" w:rsidP="0055363C">
      <w:pPr>
        <w:tabs>
          <w:tab w:val="left" w:pos="180"/>
          <w:tab w:val="center" w:pos="4980"/>
        </w:tabs>
        <w:spacing w:line="240" w:lineRule="auto"/>
        <w:ind w:right="-27"/>
        <w:jc w:val="center"/>
        <w:rPr>
          <w:rFonts w:ascii="Times New Roman" w:eastAsia="標楷體"/>
          <w:b/>
          <w:color w:val="000000"/>
          <w:sz w:val="40"/>
          <w:szCs w:val="36"/>
        </w:rPr>
      </w:pPr>
      <w:r>
        <w:rPr>
          <w:rFonts w:ascii="Times New Roman" w:eastAsia="標楷體" w:hint="eastAsia"/>
          <w:b/>
          <w:color w:val="000000"/>
          <w:sz w:val="40"/>
          <w:szCs w:val="36"/>
        </w:rPr>
        <w:t>新竹</w:t>
      </w:r>
      <w:r w:rsidRPr="00DE68B2">
        <w:rPr>
          <w:rFonts w:ascii="Times New Roman" w:eastAsia="標楷體" w:hint="eastAsia"/>
          <w:b/>
          <w:color w:val="000000"/>
          <w:sz w:val="40"/>
          <w:szCs w:val="36"/>
        </w:rPr>
        <w:t>馬偕紀念醫院</w:t>
      </w:r>
      <w:r w:rsidRPr="00DE68B2">
        <w:rPr>
          <w:rFonts w:ascii="Times New Roman" w:eastAsia="標楷體" w:hAnsi="標楷體" w:hint="eastAsia"/>
          <w:b/>
          <w:bCs/>
          <w:color w:val="000000"/>
          <w:sz w:val="40"/>
          <w:szCs w:val="36"/>
        </w:rPr>
        <w:t>外傷繼續教育訓練</w:t>
      </w:r>
      <w:r w:rsidRPr="00DE68B2">
        <w:rPr>
          <w:rFonts w:ascii="Times New Roman" w:eastAsia="標楷體" w:hAnsi="標楷體"/>
          <w:b/>
          <w:bCs/>
          <w:color w:val="000000"/>
          <w:sz w:val="40"/>
          <w:szCs w:val="36"/>
        </w:rPr>
        <w:t>課程</w:t>
      </w:r>
    </w:p>
    <w:p w:rsidR="0055363C" w:rsidRPr="0094373A" w:rsidRDefault="0055363C" w:rsidP="004C29E9">
      <w:pPr>
        <w:spacing w:beforeLines="50" w:line="240" w:lineRule="auto"/>
        <w:ind w:right="-561"/>
        <w:rPr>
          <w:rFonts w:ascii="Times New Roman" w:eastAsia="標楷體"/>
          <w:color w:val="000000"/>
          <w:sz w:val="28"/>
          <w:szCs w:val="28"/>
        </w:rPr>
      </w:pPr>
      <w:r w:rsidRPr="0094373A">
        <w:rPr>
          <w:rFonts w:ascii="Times New Roman" w:eastAsia="標楷體" w:hAnsi="標楷體"/>
          <w:color w:val="000000"/>
          <w:sz w:val="28"/>
          <w:szCs w:val="28"/>
        </w:rPr>
        <w:t>時間：</w:t>
      </w:r>
      <w:r w:rsidRPr="0094373A">
        <w:rPr>
          <w:rFonts w:ascii="Times New Roman" w:eastAsia="標楷體" w:hAnsi="標楷體" w:hint="eastAsia"/>
          <w:sz w:val="28"/>
          <w:szCs w:val="28"/>
        </w:rPr>
        <w:t>1</w:t>
      </w:r>
      <w:r w:rsidR="0048532A" w:rsidRPr="0094373A">
        <w:rPr>
          <w:rFonts w:ascii="Times New Roman" w:eastAsia="標楷體" w:hAnsi="標楷體" w:hint="eastAsia"/>
          <w:sz w:val="28"/>
          <w:szCs w:val="28"/>
        </w:rPr>
        <w:t>1</w:t>
      </w:r>
      <w:r w:rsidR="0060324A">
        <w:rPr>
          <w:rFonts w:ascii="Times New Roman" w:eastAsia="標楷體" w:hAnsi="標楷體" w:hint="eastAsia"/>
          <w:sz w:val="28"/>
          <w:szCs w:val="28"/>
        </w:rPr>
        <w:t>5</w:t>
      </w:r>
      <w:r w:rsidRPr="0094373A">
        <w:rPr>
          <w:rFonts w:ascii="Times New Roman" w:eastAsia="標楷體" w:hAnsi="標楷體" w:hint="eastAsia"/>
          <w:sz w:val="28"/>
          <w:szCs w:val="28"/>
        </w:rPr>
        <w:t>年</w:t>
      </w:r>
      <w:r w:rsidR="00A76A24">
        <w:rPr>
          <w:rFonts w:ascii="Times New Roman" w:eastAsia="標楷體" w:hAnsi="標楷體" w:hint="eastAsia"/>
          <w:sz w:val="28"/>
          <w:szCs w:val="28"/>
        </w:rPr>
        <w:t>10</w:t>
      </w:r>
      <w:r w:rsidRPr="0094373A">
        <w:rPr>
          <w:rFonts w:ascii="Times New Roman" w:eastAsia="標楷體" w:hAnsi="標楷體"/>
          <w:sz w:val="28"/>
          <w:szCs w:val="28"/>
        </w:rPr>
        <w:t>月</w:t>
      </w:r>
      <w:r w:rsidR="00A76A24">
        <w:rPr>
          <w:rFonts w:ascii="Times New Roman" w:eastAsia="標楷體" w:hAnsi="標楷體"/>
          <w:sz w:val="28"/>
          <w:szCs w:val="28"/>
        </w:rPr>
        <w:t>21</w:t>
      </w:r>
      <w:r w:rsidRPr="0094373A">
        <w:rPr>
          <w:rFonts w:ascii="Times New Roman" w:eastAsia="標楷體" w:hAnsi="標楷體" w:hint="eastAsia"/>
          <w:sz w:val="28"/>
          <w:szCs w:val="28"/>
        </w:rPr>
        <w:t>日</w:t>
      </w:r>
      <w:r w:rsidRPr="0094373A">
        <w:rPr>
          <w:rFonts w:ascii="Times New Roman" w:eastAsia="標楷體" w:hAnsi="標楷體"/>
          <w:color w:val="000000"/>
          <w:sz w:val="28"/>
          <w:szCs w:val="28"/>
        </w:rPr>
        <w:t>（星</w:t>
      </w:r>
      <w:r w:rsidRPr="0094373A">
        <w:rPr>
          <w:rFonts w:ascii="Times New Roman" w:eastAsia="標楷體" w:hAnsi="標楷體" w:hint="eastAsia"/>
          <w:color w:val="000000"/>
          <w:sz w:val="28"/>
          <w:szCs w:val="28"/>
        </w:rPr>
        <w:t>期</w:t>
      </w:r>
      <w:r w:rsidR="00C87D2E" w:rsidRPr="0094373A">
        <w:rPr>
          <w:rFonts w:ascii="Times New Roman" w:eastAsia="標楷體" w:hAnsi="標楷體" w:hint="eastAsia"/>
          <w:color w:val="000000"/>
          <w:sz w:val="28"/>
          <w:szCs w:val="28"/>
        </w:rPr>
        <w:t>三</w:t>
      </w:r>
      <w:r w:rsidRPr="0094373A">
        <w:rPr>
          <w:rFonts w:ascii="Times New Roman" w:eastAsia="標楷體" w:hAnsi="標楷體"/>
          <w:color w:val="000000"/>
          <w:sz w:val="28"/>
          <w:szCs w:val="28"/>
        </w:rPr>
        <w:t>）</w:t>
      </w:r>
      <w:r w:rsidRPr="0094373A">
        <w:rPr>
          <w:rFonts w:ascii="Times New Roman" w:eastAsia="標楷體" w:hAnsi="標楷體" w:hint="eastAsia"/>
          <w:color w:val="000000"/>
          <w:sz w:val="28"/>
          <w:szCs w:val="28"/>
        </w:rPr>
        <w:t>8</w:t>
      </w:r>
      <w:r w:rsidRPr="0094373A">
        <w:rPr>
          <w:rFonts w:ascii="Times New Roman" w:eastAsia="標楷體" w:hint="eastAsia"/>
          <w:color w:val="000000"/>
          <w:sz w:val="28"/>
          <w:szCs w:val="28"/>
        </w:rPr>
        <w:t>:00~1</w:t>
      </w:r>
      <w:r w:rsidR="00A76A24">
        <w:rPr>
          <w:rFonts w:ascii="Times New Roman" w:eastAsia="標楷體" w:hint="eastAsia"/>
          <w:color w:val="000000"/>
          <w:sz w:val="28"/>
          <w:szCs w:val="28"/>
        </w:rPr>
        <w:t>2</w:t>
      </w:r>
      <w:r w:rsidRPr="0094373A">
        <w:rPr>
          <w:rFonts w:ascii="Times New Roman" w:eastAsia="標楷體" w:hint="eastAsia"/>
          <w:color w:val="000000"/>
          <w:sz w:val="28"/>
          <w:szCs w:val="28"/>
        </w:rPr>
        <w:t>:00</w:t>
      </w:r>
    </w:p>
    <w:p w:rsidR="0055363C" w:rsidRPr="0094373A" w:rsidRDefault="0055363C" w:rsidP="004C29E9">
      <w:pPr>
        <w:spacing w:beforeLines="50" w:line="240" w:lineRule="auto"/>
        <w:ind w:right="-561"/>
        <w:rPr>
          <w:rFonts w:ascii="Times New Roman" w:eastAsia="標楷體"/>
          <w:bCs/>
          <w:color w:val="000000"/>
          <w:sz w:val="28"/>
          <w:szCs w:val="28"/>
        </w:rPr>
      </w:pPr>
      <w:r w:rsidRPr="0094373A">
        <w:rPr>
          <w:rFonts w:ascii="Times New Roman" w:eastAsia="標楷體" w:hAnsi="標楷體"/>
          <w:color w:val="000000"/>
          <w:sz w:val="28"/>
          <w:szCs w:val="28"/>
        </w:rPr>
        <w:t>地點：</w:t>
      </w:r>
      <w:r w:rsidRPr="0094373A">
        <w:rPr>
          <w:rFonts w:ascii="Times New Roman" w:eastAsia="標楷體" w:hAnsi="標楷體" w:hint="eastAsia"/>
          <w:color w:val="000000"/>
          <w:sz w:val="28"/>
          <w:szCs w:val="28"/>
        </w:rPr>
        <w:t>新竹</w:t>
      </w:r>
      <w:r w:rsidRPr="0094373A">
        <w:rPr>
          <w:rFonts w:ascii="Times New Roman" w:eastAsia="標楷體" w:hAnsi="標楷體"/>
          <w:bCs/>
          <w:color w:val="000000"/>
          <w:sz w:val="28"/>
          <w:szCs w:val="28"/>
        </w:rPr>
        <w:t>馬偕紀念醫院</w:t>
      </w:r>
      <w:r w:rsidRPr="0094373A">
        <w:rPr>
          <w:rFonts w:ascii="Times New Roman" w:eastAsia="標楷體" w:hint="eastAsia"/>
          <w:bCs/>
          <w:color w:val="000000"/>
          <w:sz w:val="28"/>
          <w:szCs w:val="28"/>
        </w:rPr>
        <w:t>13</w:t>
      </w:r>
      <w:r w:rsidRPr="0094373A">
        <w:rPr>
          <w:rFonts w:ascii="Times New Roman" w:eastAsia="標楷體" w:hAnsi="標楷體"/>
          <w:bCs/>
          <w:color w:val="000000"/>
          <w:sz w:val="28"/>
          <w:szCs w:val="28"/>
        </w:rPr>
        <w:t>樓</w:t>
      </w:r>
      <w:r w:rsidRPr="0094373A">
        <w:rPr>
          <w:rFonts w:ascii="Times New Roman" w:eastAsia="標楷體" w:hAnsi="標楷體" w:hint="eastAsia"/>
          <w:bCs/>
          <w:color w:val="000000"/>
          <w:sz w:val="28"/>
          <w:szCs w:val="28"/>
        </w:rPr>
        <w:t>國際會議廳</w:t>
      </w:r>
      <w:r w:rsidRPr="0094373A">
        <w:rPr>
          <w:rFonts w:ascii="Times New Roman" w:eastAsia="標楷體" w:hAnsi="標楷體" w:hint="eastAsia"/>
          <w:bCs/>
          <w:color w:val="FF0000"/>
          <w:sz w:val="28"/>
          <w:szCs w:val="28"/>
        </w:rPr>
        <w:t xml:space="preserve"> </w:t>
      </w:r>
    </w:p>
    <w:tbl>
      <w:tblPr>
        <w:tblW w:w="1051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69"/>
        <w:gridCol w:w="5572"/>
        <w:gridCol w:w="2977"/>
      </w:tblGrid>
      <w:tr w:rsidR="0055363C" w:rsidRPr="000456F0" w:rsidTr="00BF577E">
        <w:trPr>
          <w:trHeight w:val="847"/>
        </w:trPr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5363C" w:rsidRPr="000456F0" w:rsidRDefault="00A76A24" w:rsidP="00A76A2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10</w:t>
            </w:r>
            <w:r w:rsidR="00A3783C">
              <w:rPr>
                <w:rFonts w:ascii="標楷體" w:eastAsia="標楷體" w:hAnsi="標楷體"/>
                <w:color w:val="000000"/>
                <w:sz w:val="28"/>
              </w:rPr>
              <w:t>/</w:t>
            </w:r>
            <w:r>
              <w:rPr>
                <w:rFonts w:ascii="標楷體" w:eastAsia="標楷體" w:hAnsi="標楷體"/>
                <w:color w:val="000000"/>
                <w:sz w:val="28"/>
              </w:rPr>
              <w:t>21</w:t>
            </w:r>
          </w:p>
        </w:tc>
        <w:tc>
          <w:tcPr>
            <w:tcW w:w="5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:rsidR="0055363C" w:rsidRPr="000456F0" w:rsidRDefault="0055363C" w:rsidP="00E0552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0456F0">
              <w:rPr>
                <w:rFonts w:ascii="標楷體" w:eastAsia="標楷體" w:hAnsi="標楷體"/>
                <w:color w:val="000000"/>
                <w:sz w:val="28"/>
              </w:rPr>
              <w:t>內   容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55363C" w:rsidRPr="000456F0" w:rsidRDefault="0055363C" w:rsidP="00E0552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0456F0">
              <w:rPr>
                <w:rFonts w:ascii="標楷體" w:eastAsia="標楷體" w:hAnsi="標楷體"/>
                <w:color w:val="000000"/>
                <w:sz w:val="28"/>
              </w:rPr>
              <w:t>講師</w:t>
            </w:r>
          </w:p>
        </w:tc>
      </w:tr>
      <w:tr w:rsidR="0055363C" w:rsidRPr="000456F0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63C" w:rsidRPr="00854F85" w:rsidRDefault="0055363C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  <w:r w:rsidR="003F49A2"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7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:</w:t>
            </w:r>
            <w:r w:rsidR="003F49A2"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50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-0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8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:</w:t>
            </w:r>
            <w:r w:rsidR="003F49A2"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</w:p>
        </w:tc>
        <w:tc>
          <w:tcPr>
            <w:tcW w:w="8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3C" w:rsidRPr="0094373A" w:rsidRDefault="0055363C" w:rsidP="00E05524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373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</w:t>
            </w:r>
            <w:r w:rsidRPr="0094373A">
              <w:rPr>
                <w:rFonts w:ascii="標楷體" w:eastAsia="標楷體" w:hAnsi="標楷體"/>
                <w:color w:val="000000"/>
                <w:sz w:val="28"/>
                <w:szCs w:val="28"/>
              </w:rPr>
              <w:t>到</w:t>
            </w:r>
          </w:p>
        </w:tc>
      </w:tr>
      <w:tr w:rsidR="0055363C" w:rsidRPr="000456F0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63C" w:rsidRPr="00854F85" w:rsidRDefault="0055363C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08:</w:t>
            </w:r>
            <w:r w:rsidR="003F49A2"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0-08:</w:t>
            </w:r>
            <w:r w:rsidR="003F49A2"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1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63C" w:rsidRPr="0094373A" w:rsidRDefault="0055363C" w:rsidP="00E05524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373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Opening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35849" w:rsidRPr="0094373A" w:rsidRDefault="00C35849" w:rsidP="00C35849">
            <w:pPr>
              <w:jc w:val="center"/>
              <w:rPr>
                <w:rFonts w:ascii="標楷體" w:eastAsia="標楷體" w:hAnsi="標楷體"/>
                <w:iCs/>
                <w:color w:val="000000"/>
                <w:sz w:val="28"/>
                <w:szCs w:val="28"/>
              </w:rPr>
            </w:pPr>
            <w:r w:rsidRPr="0094373A">
              <w:rPr>
                <w:rFonts w:ascii="標楷體" w:eastAsia="標楷體" w:hAnsi="標楷體" w:hint="eastAsia"/>
                <w:iCs/>
                <w:color w:val="000000"/>
                <w:sz w:val="28"/>
                <w:szCs w:val="28"/>
              </w:rPr>
              <w:t>新竹馬偕</w:t>
            </w:r>
            <w:r w:rsidR="001C55DF" w:rsidRPr="0094373A">
              <w:rPr>
                <w:rFonts w:ascii="標楷體" w:eastAsia="標楷體" w:hAnsi="標楷體" w:hint="eastAsia"/>
                <w:iCs/>
                <w:color w:val="000000"/>
                <w:sz w:val="28"/>
                <w:szCs w:val="28"/>
              </w:rPr>
              <w:t xml:space="preserve"> </w:t>
            </w:r>
            <w:r w:rsidR="0048532A" w:rsidRPr="0094373A">
              <w:rPr>
                <w:rFonts w:ascii="標楷體" w:eastAsia="標楷體" w:hAnsi="標楷體" w:hint="eastAsia"/>
                <w:iCs/>
                <w:color w:val="000000"/>
                <w:sz w:val="28"/>
                <w:szCs w:val="28"/>
              </w:rPr>
              <w:t>外</w:t>
            </w:r>
            <w:r w:rsidRPr="0094373A">
              <w:rPr>
                <w:rFonts w:ascii="標楷體" w:eastAsia="標楷體" w:hAnsi="標楷體" w:hint="eastAsia"/>
                <w:iCs/>
                <w:color w:val="000000"/>
                <w:sz w:val="28"/>
                <w:szCs w:val="28"/>
              </w:rPr>
              <w:t>傷科</w:t>
            </w:r>
          </w:p>
          <w:p w:rsidR="0055363C" w:rsidRPr="0094373A" w:rsidRDefault="0055363C" w:rsidP="009D705B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94373A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  <w:r w:rsidR="00C87D2E" w:rsidRPr="0094373A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劉洋帆</w:t>
            </w:r>
            <w:r w:rsidR="009D705B" w:rsidRPr="0094373A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醫師</w:t>
            </w:r>
          </w:p>
        </w:tc>
      </w:tr>
      <w:tr w:rsidR="00BF577E" w:rsidRPr="000456F0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7E" w:rsidRPr="00854F85" w:rsidRDefault="00BF577E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8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:10-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09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:0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7E" w:rsidRPr="00E91D28" w:rsidRDefault="00E91D28" w:rsidP="0002774C">
            <w:pPr>
              <w:spacing w:line="480" w:lineRule="exact"/>
              <w:jc w:val="both"/>
              <w:rPr>
                <w:rFonts w:eastAsia="標楷體" w:cs="Arial"/>
                <w:bCs/>
                <w:color w:val="000000" w:themeColor="text1"/>
                <w:sz w:val="28"/>
                <w:szCs w:val="22"/>
              </w:rPr>
            </w:pPr>
            <w:r w:rsidRPr="00E91D28">
              <w:rPr>
                <w:rFonts w:eastAsia="標楷體" w:hint="eastAsia"/>
                <w:color w:val="000000" w:themeColor="text1"/>
                <w:sz w:val="28"/>
                <w:szCs w:val="22"/>
              </w:rPr>
              <w:t>腹部外傷診斷及處置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577E" w:rsidRPr="00947461" w:rsidRDefault="00BF577E" w:rsidP="000C74AE">
            <w:pPr>
              <w:jc w:val="center"/>
              <w:rPr>
                <w:rFonts w:ascii="標楷體" w:eastAsia="標楷體" w:hAnsi="標楷體"/>
                <w:iCs/>
                <w:color w:val="000000" w:themeColor="text1"/>
                <w:sz w:val="28"/>
                <w:szCs w:val="28"/>
              </w:rPr>
            </w:pP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新竹馬偕 一般外科</w:t>
            </w:r>
          </w:p>
          <w:p w:rsidR="00BF577E" w:rsidRPr="00947461" w:rsidRDefault="00BF577E" w:rsidP="00A76A2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  </w:t>
            </w:r>
            <w:r w:rsidR="00C5061B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施凱瀚</w:t>
            </w: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 醫師</w:t>
            </w:r>
          </w:p>
        </w:tc>
      </w:tr>
      <w:tr w:rsidR="00BF577E" w:rsidRPr="000456F0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7E" w:rsidRPr="00854F85" w:rsidRDefault="00BF577E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09:00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-09:5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7E" w:rsidRPr="00BF577E" w:rsidRDefault="00197263" w:rsidP="0002774C">
            <w:pPr>
              <w:spacing w:line="480" w:lineRule="exact"/>
              <w:jc w:val="both"/>
              <w:rPr>
                <w:rFonts w:ascii="標楷體" w:eastAsia="標楷體" w:hAnsi="標楷體"/>
                <w:color w:val="000080"/>
                <w:sz w:val="28"/>
              </w:rPr>
            </w:pPr>
            <w:r>
              <w:rPr>
                <w:rFonts w:ascii="Times New Roman"/>
                <w:color w:val="000000"/>
                <w:sz w:val="27"/>
                <w:szCs w:val="27"/>
              </w:rPr>
              <w:t>Imaging in Acute Trauma Patients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577E" w:rsidRPr="00947461" w:rsidRDefault="00BF577E" w:rsidP="00814EC7">
            <w:pPr>
              <w:jc w:val="center"/>
              <w:rPr>
                <w:rFonts w:ascii="標楷體" w:eastAsia="標楷體" w:hAnsi="標楷體"/>
                <w:iCs/>
                <w:color w:val="000000" w:themeColor="text1"/>
                <w:sz w:val="28"/>
                <w:szCs w:val="28"/>
              </w:rPr>
            </w:pP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新竹馬偕 放射科</w:t>
            </w:r>
          </w:p>
          <w:p w:rsidR="00BF577E" w:rsidRPr="00947461" w:rsidRDefault="00BF577E" w:rsidP="00C5061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  </w:t>
            </w:r>
            <w:proofErr w:type="gramStart"/>
            <w:r w:rsidR="00C5061B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劉育朋</w:t>
            </w:r>
            <w:proofErr w:type="gramEnd"/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 醫</w:t>
            </w:r>
            <w:r w:rsidRPr="0094746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師</w:t>
            </w:r>
          </w:p>
        </w:tc>
      </w:tr>
      <w:tr w:rsidR="0055363C" w:rsidRPr="000456F0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63C" w:rsidRPr="00854F85" w:rsidRDefault="003F49A2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09</w:t>
            </w:r>
            <w:r w:rsidR="0055363C"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: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5</w:t>
            </w:r>
            <w:r w:rsidR="0055363C"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0-10: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  <w:r w:rsidR="0055363C"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</w:p>
        </w:tc>
        <w:tc>
          <w:tcPr>
            <w:tcW w:w="8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55363C" w:rsidRPr="0094373A" w:rsidRDefault="0055363C" w:rsidP="005A71E8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373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</w:tr>
      <w:tr w:rsidR="00723BB3" w:rsidRPr="00637CF4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3BB3" w:rsidRPr="00854F85" w:rsidRDefault="00723BB3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10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:0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0</w:t>
            </w:r>
            <w:r w:rsidRPr="00854F85">
              <w:rPr>
                <w:rFonts w:ascii="標楷體" w:eastAsia="標楷體" w:hAnsi="標楷體"/>
                <w:bCs/>
                <w:color w:val="000000"/>
                <w:sz w:val="28"/>
              </w:rPr>
              <w:t>-10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:50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23BB3" w:rsidRDefault="00723BB3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723BB3" w:rsidRPr="00EF3329" w:rsidRDefault="00C5061B">
            <w:pPr>
              <w:rPr>
                <w:rFonts w:ascii="Times New Roman" w:eastAsia="標楷體"/>
                <w:sz w:val="28"/>
                <w:szCs w:val="28"/>
              </w:rPr>
            </w:pPr>
            <w:proofErr w:type="gramStart"/>
            <w:r>
              <w:rPr>
                <w:rFonts w:ascii="Times New Roman" w:eastAsia="標楷體"/>
                <w:sz w:val="28"/>
                <w:szCs w:val="28"/>
              </w:rPr>
              <w:t>待訂</w:t>
            </w:r>
            <w:proofErr w:type="gramEnd"/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3BB3" w:rsidRPr="0094373A" w:rsidRDefault="00C5061B" w:rsidP="00723BB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iCs/>
                <w:color w:val="000000"/>
                <w:sz w:val="28"/>
                <w:szCs w:val="28"/>
              </w:rPr>
              <w:t>學會聘請講師</w:t>
            </w:r>
          </w:p>
        </w:tc>
      </w:tr>
      <w:tr w:rsidR="0060324A" w:rsidRPr="00C549E0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24A" w:rsidRPr="00854F85" w:rsidRDefault="0060324A" w:rsidP="003F49A2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10:50-11:40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324A" w:rsidRDefault="0060324A" w:rsidP="0020041B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60324A" w:rsidRPr="00EF3329" w:rsidRDefault="00C5061B" w:rsidP="0020041B">
            <w:pPr>
              <w:rPr>
                <w:rFonts w:ascii="Times New Roman" w:eastAsia="標楷體"/>
                <w:sz w:val="28"/>
                <w:szCs w:val="28"/>
              </w:rPr>
            </w:pPr>
            <w:r>
              <w:rPr>
                <w:rFonts w:ascii="Times New Roman" w:eastAsia="標楷體"/>
                <w:sz w:val="28"/>
                <w:szCs w:val="28"/>
              </w:rPr>
              <w:t>胸部外傷</w:t>
            </w:r>
            <w:r w:rsidRPr="00E91D28">
              <w:rPr>
                <w:rFonts w:eastAsia="標楷體" w:hint="eastAsia"/>
                <w:color w:val="000000" w:themeColor="text1"/>
                <w:sz w:val="28"/>
                <w:szCs w:val="22"/>
              </w:rPr>
              <w:t>診斷及處置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061B" w:rsidRPr="00947461" w:rsidRDefault="00C5061B" w:rsidP="00C5061B">
            <w:pPr>
              <w:jc w:val="center"/>
              <w:rPr>
                <w:rFonts w:ascii="標楷體" w:eastAsia="標楷體" w:hAnsi="標楷體"/>
                <w:iCs/>
                <w:color w:val="000000" w:themeColor="text1"/>
                <w:sz w:val="28"/>
                <w:szCs w:val="28"/>
              </w:rPr>
            </w:pP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新竹馬偕 </w:t>
            </w:r>
            <w:proofErr w:type="gramStart"/>
            <w:r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腔胸</w:t>
            </w: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外科</w:t>
            </w:r>
            <w:proofErr w:type="gramEnd"/>
          </w:p>
          <w:p w:rsidR="0060324A" w:rsidRPr="00074AA8" w:rsidRDefault="00C5061B" w:rsidP="00C506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>林哲弘</w:t>
            </w:r>
            <w:r w:rsidRPr="00947461">
              <w:rPr>
                <w:rFonts w:ascii="標楷體" w:eastAsia="標楷體" w:hAnsi="標楷體" w:hint="eastAsia"/>
                <w:iCs/>
                <w:color w:val="000000" w:themeColor="text1"/>
                <w:sz w:val="28"/>
                <w:szCs w:val="28"/>
              </w:rPr>
              <w:t xml:space="preserve"> 醫師</w:t>
            </w:r>
          </w:p>
        </w:tc>
      </w:tr>
      <w:tr w:rsidR="00A76A24" w:rsidRPr="00637CF4" w:rsidTr="00947461">
        <w:trPr>
          <w:trHeight w:val="858"/>
        </w:trPr>
        <w:tc>
          <w:tcPr>
            <w:tcW w:w="1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6A24" w:rsidRPr="00854F85" w:rsidRDefault="00A76A24" w:rsidP="00A76A24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11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40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-1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</w:rPr>
              <w:t>2</w:t>
            </w:r>
            <w:r w:rsidRPr="00854F85">
              <w:rPr>
                <w:rFonts w:ascii="標楷體" w:eastAsia="標楷體" w:hAnsi="標楷體" w:hint="eastAsia"/>
                <w:bCs/>
                <w:color w:val="000000"/>
                <w:sz w:val="28"/>
              </w:rPr>
              <w:t>:00</w:t>
            </w:r>
          </w:p>
        </w:tc>
        <w:tc>
          <w:tcPr>
            <w:tcW w:w="8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76A24" w:rsidRPr="0094373A" w:rsidRDefault="00A76A24" w:rsidP="00874349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4373A">
              <w:rPr>
                <w:rFonts w:ascii="標楷體" w:eastAsia="標楷體" w:hAnsi="標楷體"/>
                <w:color w:val="000000"/>
                <w:sz w:val="28"/>
                <w:szCs w:val="28"/>
              </w:rPr>
              <w:t>問題與討論</w:t>
            </w:r>
          </w:p>
        </w:tc>
      </w:tr>
    </w:tbl>
    <w:p w:rsidR="005E3C37" w:rsidRDefault="0055363C" w:rsidP="00554CFD">
      <w:pPr>
        <w:jc w:val="right"/>
      </w:pPr>
      <w:r w:rsidRPr="00047433">
        <w:rPr>
          <w:rFonts w:ascii="Times New Roman" w:eastAsia="標楷體" w:hint="eastAsia"/>
          <w:b/>
          <w:color w:val="FF0000"/>
        </w:rPr>
        <w:t>*</w:t>
      </w:r>
      <w:r w:rsidRPr="00047433">
        <w:rPr>
          <w:rFonts w:ascii="Times New Roman" w:eastAsia="標楷體" w:hint="eastAsia"/>
          <w:b/>
          <w:color w:val="FF0000"/>
        </w:rPr>
        <w:t>以實際課程異動為主</w:t>
      </w:r>
    </w:p>
    <w:sectPr w:rsidR="005E3C37" w:rsidSect="00E05524">
      <w:pgSz w:w="11907" w:h="16840" w:code="9"/>
      <w:pgMar w:top="567" w:right="1134" w:bottom="567" w:left="839" w:header="851" w:footer="992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459" w:rsidRDefault="00713459" w:rsidP="000F7238">
      <w:pPr>
        <w:spacing w:line="240" w:lineRule="auto"/>
      </w:pPr>
      <w:r>
        <w:separator/>
      </w:r>
    </w:p>
  </w:endnote>
  <w:endnote w:type="continuationSeparator" w:id="0">
    <w:p w:rsidR="00713459" w:rsidRDefault="00713459" w:rsidP="000F72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中隸">
    <w:altName w:val="細明體"/>
    <w:charset w:val="88"/>
    <w:family w:val="modern"/>
    <w:pitch w:val="fixed"/>
    <w:sig w:usb0="800002A3" w:usb1="38CF7C7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459" w:rsidRDefault="00713459" w:rsidP="000F7238">
      <w:pPr>
        <w:spacing w:line="240" w:lineRule="auto"/>
      </w:pPr>
      <w:r>
        <w:separator/>
      </w:r>
    </w:p>
  </w:footnote>
  <w:footnote w:type="continuationSeparator" w:id="0">
    <w:p w:rsidR="00713459" w:rsidRDefault="00713459" w:rsidP="000F72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78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363C"/>
    <w:rsid w:val="0002508F"/>
    <w:rsid w:val="00047A08"/>
    <w:rsid w:val="00056389"/>
    <w:rsid w:val="000633D3"/>
    <w:rsid w:val="0006634B"/>
    <w:rsid w:val="00074AA8"/>
    <w:rsid w:val="00084FB2"/>
    <w:rsid w:val="0009002E"/>
    <w:rsid w:val="000A4050"/>
    <w:rsid w:val="000C36DF"/>
    <w:rsid w:val="000C74AE"/>
    <w:rsid w:val="000E5F48"/>
    <w:rsid w:val="000E7886"/>
    <w:rsid w:val="000F7238"/>
    <w:rsid w:val="000F7DCF"/>
    <w:rsid w:val="001052B4"/>
    <w:rsid w:val="00111A2E"/>
    <w:rsid w:val="0011689E"/>
    <w:rsid w:val="001212CB"/>
    <w:rsid w:val="001302EB"/>
    <w:rsid w:val="001533BC"/>
    <w:rsid w:val="00171116"/>
    <w:rsid w:val="00182968"/>
    <w:rsid w:val="0019257B"/>
    <w:rsid w:val="00196A3E"/>
    <w:rsid w:val="00197263"/>
    <w:rsid w:val="001A1315"/>
    <w:rsid w:val="001A3C45"/>
    <w:rsid w:val="001A6C2F"/>
    <w:rsid w:val="001B11BE"/>
    <w:rsid w:val="001B69C8"/>
    <w:rsid w:val="001C3A8E"/>
    <w:rsid w:val="001C55DF"/>
    <w:rsid w:val="001D575B"/>
    <w:rsid w:val="001E004C"/>
    <w:rsid w:val="001E3F60"/>
    <w:rsid w:val="001E5809"/>
    <w:rsid w:val="001E7492"/>
    <w:rsid w:val="00205BAC"/>
    <w:rsid w:val="002223ED"/>
    <w:rsid w:val="002233CE"/>
    <w:rsid w:val="00233D2C"/>
    <w:rsid w:val="00234540"/>
    <w:rsid w:val="00234CF2"/>
    <w:rsid w:val="0024473B"/>
    <w:rsid w:val="00266828"/>
    <w:rsid w:val="00277875"/>
    <w:rsid w:val="002811E8"/>
    <w:rsid w:val="002864C3"/>
    <w:rsid w:val="00290D26"/>
    <w:rsid w:val="002C3D12"/>
    <w:rsid w:val="002D4DBD"/>
    <w:rsid w:val="002F0997"/>
    <w:rsid w:val="00302CDA"/>
    <w:rsid w:val="003040C7"/>
    <w:rsid w:val="00304BB9"/>
    <w:rsid w:val="00304C08"/>
    <w:rsid w:val="0032125D"/>
    <w:rsid w:val="00341C13"/>
    <w:rsid w:val="00362E35"/>
    <w:rsid w:val="00371EA8"/>
    <w:rsid w:val="00395179"/>
    <w:rsid w:val="003A2009"/>
    <w:rsid w:val="003D3D2F"/>
    <w:rsid w:val="003E6198"/>
    <w:rsid w:val="003E6A06"/>
    <w:rsid w:val="003F4171"/>
    <w:rsid w:val="003F49A2"/>
    <w:rsid w:val="00402209"/>
    <w:rsid w:val="00403FD0"/>
    <w:rsid w:val="0040589E"/>
    <w:rsid w:val="0042174C"/>
    <w:rsid w:val="004238DF"/>
    <w:rsid w:val="00442CFB"/>
    <w:rsid w:val="0044572F"/>
    <w:rsid w:val="00455F17"/>
    <w:rsid w:val="00460B5F"/>
    <w:rsid w:val="0046786A"/>
    <w:rsid w:val="0048532A"/>
    <w:rsid w:val="004A1850"/>
    <w:rsid w:val="004A29BD"/>
    <w:rsid w:val="004A2AFF"/>
    <w:rsid w:val="004B1CDD"/>
    <w:rsid w:val="004C29E9"/>
    <w:rsid w:val="004D46B4"/>
    <w:rsid w:val="004F2D41"/>
    <w:rsid w:val="00502EE8"/>
    <w:rsid w:val="005227E3"/>
    <w:rsid w:val="00526766"/>
    <w:rsid w:val="00527361"/>
    <w:rsid w:val="0055363C"/>
    <w:rsid w:val="00554CFD"/>
    <w:rsid w:val="0057053B"/>
    <w:rsid w:val="00575287"/>
    <w:rsid w:val="005775E2"/>
    <w:rsid w:val="00577D8A"/>
    <w:rsid w:val="00577E6E"/>
    <w:rsid w:val="00582CBA"/>
    <w:rsid w:val="00591B14"/>
    <w:rsid w:val="00594A91"/>
    <w:rsid w:val="005A1FD3"/>
    <w:rsid w:val="005A71E8"/>
    <w:rsid w:val="005A742C"/>
    <w:rsid w:val="005C5E29"/>
    <w:rsid w:val="005E3C37"/>
    <w:rsid w:val="0060324A"/>
    <w:rsid w:val="006036FF"/>
    <w:rsid w:val="006126C3"/>
    <w:rsid w:val="00620F42"/>
    <w:rsid w:val="0062779A"/>
    <w:rsid w:val="00672B8D"/>
    <w:rsid w:val="00681B2C"/>
    <w:rsid w:val="00687D43"/>
    <w:rsid w:val="006A5E4C"/>
    <w:rsid w:val="006A6AA3"/>
    <w:rsid w:val="006B39BE"/>
    <w:rsid w:val="006C13E4"/>
    <w:rsid w:val="006D087E"/>
    <w:rsid w:val="006D5628"/>
    <w:rsid w:val="006E295F"/>
    <w:rsid w:val="006F1F1A"/>
    <w:rsid w:val="006F4735"/>
    <w:rsid w:val="006F77D8"/>
    <w:rsid w:val="00713459"/>
    <w:rsid w:val="00723BB3"/>
    <w:rsid w:val="0073204D"/>
    <w:rsid w:val="00745042"/>
    <w:rsid w:val="0074597B"/>
    <w:rsid w:val="007A0E11"/>
    <w:rsid w:val="008020F6"/>
    <w:rsid w:val="00814EC7"/>
    <w:rsid w:val="00835E9A"/>
    <w:rsid w:val="00847CD1"/>
    <w:rsid w:val="00851674"/>
    <w:rsid w:val="00854F85"/>
    <w:rsid w:val="00865B97"/>
    <w:rsid w:val="008701DC"/>
    <w:rsid w:val="00882DD4"/>
    <w:rsid w:val="0089083A"/>
    <w:rsid w:val="0089193B"/>
    <w:rsid w:val="00891B2A"/>
    <w:rsid w:val="008923A1"/>
    <w:rsid w:val="00904226"/>
    <w:rsid w:val="0094373A"/>
    <w:rsid w:val="00947461"/>
    <w:rsid w:val="0098358D"/>
    <w:rsid w:val="009926C7"/>
    <w:rsid w:val="0099527D"/>
    <w:rsid w:val="009A10FA"/>
    <w:rsid w:val="009A1EA3"/>
    <w:rsid w:val="009B6635"/>
    <w:rsid w:val="009C0E47"/>
    <w:rsid w:val="009C683D"/>
    <w:rsid w:val="009D1203"/>
    <w:rsid w:val="009D6CB5"/>
    <w:rsid w:val="009D705B"/>
    <w:rsid w:val="009E5276"/>
    <w:rsid w:val="009F2D06"/>
    <w:rsid w:val="009F3121"/>
    <w:rsid w:val="009F7673"/>
    <w:rsid w:val="00A066E8"/>
    <w:rsid w:val="00A3783C"/>
    <w:rsid w:val="00A63D0A"/>
    <w:rsid w:val="00A76A24"/>
    <w:rsid w:val="00A92379"/>
    <w:rsid w:val="00AA3EB5"/>
    <w:rsid w:val="00AA4B55"/>
    <w:rsid w:val="00AE300A"/>
    <w:rsid w:val="00AF7AB6"/>
    <w:rsid w:val="00B305AB"/>
    <w:rsid w:val="00B60FB3"/>
    <w:rsid w:val="00B753D3"/>
    <w:rsid w:val="00B7555E"/>
    <w:rsid w:val="00B864AC"/>
    <w:rsid w:val="00BA769B"/>
    <w:rsid w:val="00BA7EFE"/>
    <w:rsid w:val="00BB7D56"/>
    <w:rsid w:val="00BC619E"/>
    <w:rsid w:val="00BD5512"/>
    <w:rsid w:val="00BE4BE8"/>
    <w:rsid w:val="00BF0AD1"/>
    <w:rsid w:val="00BF577E"/>
    <w:rsid w:val="00C149B4"/>
    <w:rsid w:val="00C35849"/>
    <w:rsid w:val="00C5061B"/>
    <w:rsid w:val="00C549E0"/>
    <w:rsid w:val="00C76BBD"/>
    <w:rsid w:val="00C829EF"/>
    <w:rsid w:val="00C85E9B"/>
    <w:rsid w:val="00C87D2E"/>
    <w:rsid w:val="00C96664"/>
    <w:rsid w:val="00CA5472"/>
    <w:rsid w:val="00CA65E2"/>
    <w:rsid w:val="00CE113D"/>
    <w:rsid w:val="00CE71BC"/>
    <w:rsid w:val="00CF6F92"/>
    <w:rsid w:val="00D012D5"/>
    <w:rsid w:val="00D019B0"/>
    <w:rsid w:val="00D20FFE"/>
    <w:rsid w:val="00D22E94"/>
    <w:rsid w:val="00D37CD7"/>
    <w:rsid w:val="00D4591B"/>
    <w:rsid w:val="00D72F22"/>
    <w:rsid w:val="00D86BA6"/>
    <w:rsid w:val="00D97CE6"/>
    <w:rsid w:val="00DB1177"/>
    <w:rsid w:val="00DC0311"/>
    <w:rsid w:val="00DC1E24"/>
    <w:rsid w:val="00DC5E8B"/>
    <w:rsid w:val="00DC7B41"/>
    <w:rsid w:val="00DD5035"/>
    <w:rsid w:val="00DE12C0"/>
    <w:rsid w:val="00DF479D"/>
    <w:rsid w:val="00E05524"/>
    <w:rsid w:val="00E514F7"/>
    <w:rsid w:val="00E91D28"/>
    <w:rsid w:val="00EA753A"/>
    <w:rsid w:val="00EC0970"/>
    <w:rsid w:val="00EF3329"/>
    <w:rsid w:val="00F03A6B"/>
    <w:rsid w:val="00F03FFF"/>
    <w:rsid w:val="00F04EA2"/>
    <w:rsid w:val="00F06B07"/>
    <w:rsid w:val="00F13356"/>
    <w:rsid w:val="00F168F2"/>
    <w:rsid w:val="00F26AFD"/>
    <w:rsid w:val="00F303B2"/>
    <w:rsid w:val="00F40364"/>
    <w:rsid w:val="00F51D4B"/>
    <w:rsid w:val="00F57DE0"/>
    <w:rsid w:val="00F65DB9"/>
    <w:rsid w:val="00F66E90"/>
    <w:rsid w:val="00F74ED0"/>
    <w:rsid w:val="00F95924"/>
    <w:rsid w:val="00F96212"/>
    <w:rsid w:val="00FA200B"/>
    <w:rsid w:val="00FB536A"/>
    <w:rsid w:val="00FB54F0"/>
    <w:rsid w:val="00FC0E1F"/>
    <w:rsid w:val="00FC2699"/>
    <w:rsid w:val="00FC569C"/>
    <w:rsid w:val="00FC724A"/>
    <w:rsid w:val="00FD5A89"/>
    <w:rsid w:val="00FE3578"/>
    <w:rsid w:val="00FE65FD"/>
    <w:rsid w:val="00FF0280"/>
    <w:rsid w:val="00FF1A52"/>
    <w:rsid w:val="00FF3BFD"/>
    <w:rsid w:val="00FF6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3C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2">
    <w:name w:val="heading 2"/>
    <w:basedOn w:val="a"/>
    <w:next w:val="a0"/>
    <w:link w:val="20"/>
    <w:qFormat/>
    <w:rsid w:val="0055363C"/>
    <w:pPr>
      <w:keepNext/>
      <w:jc w:val="center"/>
      <w:outlineLvl w:val="1"/>
    </w:pPr>
    <w:rPr>
      <w:rFonts w:ascii="文鼎中隸" w:eastAsia="文鼎中隸"/>
      <w:b/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標題 2 字元"/>
    <w:basedOn w:val="a1"/>
    <w:link w:val="2"/>
    <w:rsid w:val="0055363C"/>
    <w:rPr>
      <w:rFonts w:ascii="文鼎中隸" w:eastAsia="文鼎中隸" w:hAnsi="Times New Roman" w:cs="Times New Roman"/>
      <w:b/>
      <w:i/>
      <w:kern w:val="0"/>
      <w:sz w:val="28"/>
      <w:szCs w:val="20"/>
    </w:rPr>
  </w:style>
  <w:style w:type="paragraph" w:styleId="Web">
    <w:name w:val="Normal (Web)"/>
    <w:basedOn w:val="a"/>
    <w:uiPriority w:val="99"/>
    <w:unhideWhenUsed/>
    <w:rsid w:val="0055363C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eastAsia="新細明體" w:hAnsi="新細明體" w:cs="新細明體"/>
      <w:szCs w:val="24"/>
    </w:rPr>
  </w:style>
  <w:style w:type="paragraph" w:styleId="a0">
    <w:name w:val="Normal Indent"/>
    <w:basedOn w:val="a"/>
    <w:uiPriority w:val="99"/>
    <w:semiHidden/>
    <w:unhideWhenUsed/>
    <w:rsid w:val="0055363C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0F723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semiHidden/>
    <w:rsid w:val="000F7238"/>
    <w:rPr>
      <w:rFonts w:ascii="細明體" w:eastAsia="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F723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semiHidden/>
    <w:rsid w:val="000F7238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apple-converted-space">
    <w:name w:val="apple-converted-space"/>
    <w:basedOn w:val="a1"/>
    <w:rsid w:val="00554CFD"/>
  </w:style>
  <w:style w:type="paragraph" w:styleId="a8">
    <w:name w:val="No Spacing"/>
    <w:uiPriority w:val="1"/>
    <w:qFormat/>
    <w:rsid w:val="005A742C"/>
    <w:pPr>
      <w:widowControl w:val="0"/>
      <w:autoSpaceDE w:val="0"/>
      <w:autoSpaceDN w:val="0"/>
      <w:adjustRightInd w:val="0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normal">
    <w:name w:val="normal"/>
    <w:rsid w:val="00865B97"/>
    <w:pPr>
      <w:spacing w:line="276" w:lineRule="auto"/>
    </w:pPr>
    <w:rPr>
      <w:rFonts w:ascii="Arial" w:hAnsi="Arial" w:cs="Arial"/>
      <w:kern w:val="0"/>
      <w:sz w:val="22"/>
    </w:rPr>
  </w:style>
  <w:style w:type="character" w:styleId="a9">
    <w:name w:val="Emphasis"/>
    <w:basedOn w:val="a1"/>
    <w:uiPriority w:val="20"/>
    <w:qFormat/>
    <w:rsid w:val="001533B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02357-23CA-4120-84CD-D7AE2862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304</Characters>
  <Application>Microsoft Office Word</Application>
  <DocSecurity>0</DocSecurity>
  <Lines>2</Lines>
  <Paragraphs>1</Paragraphs>
  <ScaleCrop>false</ScaleCrop>
  <Company>mmh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hc</cp:lastModifiedBy>
  <cp:revision>2</cp:revision>
  <cp:lastPrinted>2026-05-06T02:49:00Z</cp:lastPrinted>
  <dcterms:created xsi:type="dcterms:W3CDTF">2026-09-09T01:23:00Z</dcterms:created>
  <dcterms:modified xsi:type="dcterms:W3CDTF">2026-09-09T01:23:00Z</dcterms:modified>
</cp:coreProperties>
</file>